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B514" w14:textId="1CF73E34" w:rsidR="00716495" w:rsidRDefault="00AF7DA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•</w:t>
      </w:r>
      <w:r w:rsidR="00DF4E02">
        <w:rPr>
          <w:rFonts w:ascii="Times New Roman" w:hAnsi="Times New Roman" w:cs="Times New Roman"/>
          <w:sz w:val="40"/>
          <w:szCs w:val="40"/>
        </w:rPr>
        <w:t xml:space="preserve"> </w:t>
      </w:r>
      <w:r w:rsidR="00747AC1" w:rsidRPr="00B60206">
        <w:rPr>
          <w:rFonts w:ascii="Times New Roman" w:hAnsi="Times New Roman" w:cs="Times New Roman"/>
          <w:b/>
          <w:bCs/>
          <w:sz w:val="40"/>
          <w:szCs w:val="40"/>
        </w:rPr>
        <w:t>Paper Title</w:t>
      </w:r>
      <w:r w:rsidR="00747AC1">
        <w:rPr>
          <w:rFonts w:ascii="Times New Roman" w:hAnsi="Times New Roman" w:cs="Times New Roman"/>
          <w:sz w:val="40"/>
          <w:szCs w:val="40"/>
        </w:rPr>
        <w:t xml:space="preserve"> : </w:t>
      </w:r>
      <w:r w:rsidR="00815B16" w:rsidRPr="007F0111">
        <w:rPr>
          <w:rFonts w:ascii="Times New Roman" w:hAnsi="Times New Roman" w:cs="Times New Roman"/>
          <w:sz w:val="40"/>
          <w:szCs w:val="40"/>
        </w:rPr>
        <w:t>T</w:t>
      </w:r>
      <w:r w:rsidR="00716495" w:rsidRPr="007F0111">
        <w:rPr>
          <w:rFonts w:ascii="Times New Roman" w:hAnsi="Times New Roman" w:cs="Times New Roman"/>
          <w:sz w:val="40"/>
          <w:szCs w:val="40"/>
        </w:rPr>
        <w:t xml:space="preserve">he </w:t>
      </w:r>
      <w:r w:rsidR="00684445" w:rsidRPr="007F0111">
        <w:rPr>
          <w:rFonts w:ascii="Times New Roman" w:hAnsi="Times New Roman" w:cs="Times New Roman"/>
          <w:sz w:val="40"/>
          <w:szCs w:val="40"/>
        </w:rPr>
        <w:t>AGWEP A</w:t>
      </w:r>
      <w:r w:rsidR="00716495" w:rsidRPr="007F0111">
        <w:rPr>
          <w:rFonts w:ascii="Times New Roman" w:hAnsi="Times New Roman" w:cs="Times New Roman"/>
          <w:sz w:val="40"/>
          <w:szCs w:val="40"/>
        </w:rPr>
        <w:t>lphabet highlights its innovative approach to enhancing language learning.</w:t>
      </w:r>
    </w:p>
    <w:p w14:paraId="71B8F2E2" w14:textId="361B9256" w:rsidR="00F013A1" w:rsidRPr="0092309D" w:rsidRDefault="00F013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</w:t>
      </w:r>
      <w:r w:rsidR="006E4BF7">
        <w:rPr>
          <w:rFonts w:ascii="Times New Roman" w:hAnsi="Times New Roman" w:cs="Times New Roman"/>
          <w:sz w:val="40"/>
          <w:szCs w:val="40"/>
        </w:rPr>
        <w:t xml:space="preserve">      </w:t>
      </w:r>
      <w:r w:rsidR="006E4BF7" w:rsidRPr="0092309D">
        <w:rPr>
          <w:rFonts w:ascii="Times New Roman" w:hAnsi="Times New Roman" w:cs="Times New Roman"/>
          <w:sz w:val="22"/>
          <w:szCs w:val="22"/>
        </w:rPr>
        <w:t xml:space="preserve"> </w:t>
      </w:r>
      <w:r w:rsidRPr="0092309D">
        <w:rPr>
          <w:rFonts w:ascii="Times New Roman" w:hAnsi="Times New Roman" w:cs="Times New Roman"/>
          <w:sz w:val="22"/>
          <w:szCs w:val="22"/>
        </w:rPr>
        <w:t xml:space="preserve"> </w:t>
      </w:r>
      <w:r w:rsidR="00AF7DAC" w:rsidRPr="0092309D">
        <w:rPr>
          <w:rFonts w:ascii="Times New Roman" w:hAnsi="Times New Roman" w:cs="Times New Roman"/>
          <w:sz w:val="22"/>
          <w:szCs w:val="22"/>
        </w:rPr>
        <w:t>•</w:t>
      </w:r>
      <w:r w:rsidR="00441AEE" w:rsidRPr="0092309D">
        <w:rPr>
          <w:rFonts w:ascii="Times New Roman" w:hAnsi="Times New Roman" w:cs="Times New Roman"/>
          <w:sz w:val="22"/>
          <w:szCs w:val="22"/>
        </w:rPr>
        <w:t xml:space="preserve"> </w:t>
      </w:r>
      <w:r w:rsidR="00D31D44" w:rsidRPr="0092309D">
        <w:rPr>
          <w:rFonts w:ascii="Times New Roman" w:hAnsi="Times New Roman" w:cs="Times New Roman"/>
          <w:b/>
          <w:bCs/>
          <w:sz w:val="22"/>
          <w:szCs w:val="22"/>
        </w:rPr>
        <w:t>Author</w:t>
      </w:r>
      <w:r w:rsidR="00D31D44" w:rsidRPr="0092309D">
        <w:rPr>
          <w:rFonts w:ascii="Times New Roman" w:hAnsi="Times New Roman" w:cs="Times New Roman"/>
          <w:sz w:val="22"/>
          <w:szCs w:val="22"/>
        </w:rPr>
        <w:t xml:space="preserve"> : Anna</w:t>
      </w:r>
      <w:r w:rsidR="009F4EA5" w:rsidRPr="009230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63980" w:rsidRPr="0092309D">
        <w:rPr>
          <w:rFonts w:ascii="Times New Roman" w:hAnsi="Times New Roman" w:cs="Times New Roman"/>
          <w:sz w:val="22"/>
          <w:szCs w:val="22"/>
        </w:rPr>
        <w:t>B</w:t>
      </w:r>
      <w:r w:rsidR="000A3114" w:rsidRPr="0092309D">
        <w:rPr>
          <w:rFonts w:ascii="Times New Roman" w:hAnsi="Times New Roman" w:cs="Times New Roman"/>
          <w:sz w:val="22"/>
          <w:szCs w:val="22"/>
        </w:rPr>
        <w:t>hujang</w:t>
      </w:r>
      <w:proofErr w:type="spellEnd"/>
      <w:r w:rsidR="000A3114" w:rsidRPr="009230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114" w:rsidRPr="0092309D">
        <w:rPr>
          <w:rFonts w:ascii="Times New Roman" w:hAnsi="Times New Roman" w:cs="Times New Roman"/>
          <w:sz w:val="22"/>
          <w:szCs w:val="22"/>
        </w:rPr>
        <w:t>Gawhane</w:t>
      </w:r>
      <w:proofErr w:type="spellEnd"/>
      <w:r w:rsidR="000A3114" w:rsidRPr="009230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6D8A06" w14:textId="77777777" w:rsidR="00C5176C" w:rsidRDefault="00C5176C">
      <w:pPr>
        <w:rPr>
          <w:rFonts w:ascii="Times New Roman" w:hAnsi="Times New Roman" w:cs="Times New Roman"/>
          <w:sz w:val="22"/>
          <w:szCs w:val="22"/>
        </w:rPr>
      </w:pPr>
    </w:p>
    <w:p w14:paraId="5B1A26CC" w14:textId="409CA4DD" w:rsidR="00C617BF" w:rsidRPr="003E5F46" w:rsidRDefault="00DF4E02">
      <w:pPr>
        <w:rPr>
          <w:rFonts w:ascii="Times New Roman" w:hAnsi="Times New Roman" w:cs="Times New Roman"/>
          <w:sz w:val="22"/>
          <w:szCs w:val="22"/>
        </w:rPr>
      </w:pPr>
      <w:r w:rsidRPr="003E5F46">
        <w:rPr>
          <w:rFonts w:ascii="Times New Roman" w:hAnsi="Times New Roman" w:cs="Times New Roman"/>
          <w:sz w:val="22"/>
          <w:szCs w:val="22"/>
        </w:rPr>
        <w:t xml:space="preserve">• </w:t>
      </w:r>
      <w:r w:rsidR="00C617BF" w:rsidRPr="003E5F46">
        <w:rPr>
          <w:rFonts w:ascii="Times New Roman" w:hAnsi="Times New Roman" w:cs="Times New Roman"/>
          <w:b/>
          <w:bCs/>
          <w:sz w:val="22"/>
          <w:szCs w:val="22"/>
        </w:rPr>
        <w:t xml:space="preserve">Organization Name </w:t>
      </w:r>
      <w:r w:rsidR="0035365F" w:rsidRPr="003E5F46">
        <w:rPr>
          <w:rFonts w:ascii="Times New Roman" w:hAnsi="Times New Roman" w:cs="Times New Roman"/>
          <w:sz w:val="22"/>
          <w:szCs w:val="22"/>
        </w:rPr>
        <w:t>: ANNAGAWHANE W</w:t>
      </w:r>
      <w:r w:rsidR="00CA5F83" w:rsidRPr="003E5F46">
        <w:rPr>
          <w:rFonts w:ascii="Times New Roman" w:hAnsi="Times New Roman" w:cs="Times New Roman"/>
          <w:sz w:val="22"/>
          <w:szCs w:val="22"/>
        </w:rPr>
        <w:t xml:space="preserve">ORLD EDUCATION POLICY OPC PVT LTD </w:t>
      </w:r>
    </w:p>
    <w:p w14:paraId="6224A214" w14:textId="5C52F022" w:rsidR="003E42BA" w:rsidRPr="00FF3908" w:rsidRDefault="003E42BA">
      <w:pPr>
        <w:rPr>
          <w:rFonts w:ascii="Times New Roman" w:hAnsi="Times New Roman" w:cs="Times New Roman"/>
          <w:sz w:val="18"/>
          <w:szCs w:val="18"/>
        </w:rPr>
      </w:pPr>
      <w:r w:rsidRPr="00FF3908">
        <w:rPr>
          <w:rFonts w:ascii="Times New Roman" w:hAnsi="Times New Roman" w:cs="Times New Roman"/>
          <w:sz w:val="18"/>
          <w:szCs w:val="18"/>
        </w:rPr>
        <w:t xml:space="preserve">• </w:t>
      </w:r>
      <w:r w:rsidRPr="00FF3908">
        <w:rPr>
          <w:rFonts w:ascii="Times New Roman" w:hAnsi="Times New Roman" w:cs="Times New Roman"/>
          <w:b/>
          <w:bCs/>
          <w:sz w:val="18"/>
          <w:szCs w:val="18"/>
        </w:rPr>
        <w:t>Ab</w:t>
      </w:r>
      <w:r w:rsidR="00D61898" w:rsidRPr="00FF3908">
        <w:rPr>
          <w:rFonts w:ascii="Times New Roman" w:hAnsi="Times New Roman" w:cs="Times New Roman"/>
          <w:b/>
          <w:bCs/>
          <w:sz w:val="18"/>
          <w:szCs w:val="18"/>
        </w:rPr>
        <w:t>stract</w:t>
      </w:r>
      <w:r w:rsidR="00D61898" w:rsidRPr="00FF3908">
        <w:rPr>
          <w:rFonts w:ascii="Times New Roman" w:hAnsi="Times New Roman" w:cs="Times New Roman"/>
          <w:sz w:val="18"/>
          <w:szCs w:val="18"/>
        </w:rPr>
        <w:t xml:space="preserve"> : The </w:t>
      </w:r>
      <w:r w:rsidR="00D951D2" w:rsidRPr="00FF3908">
        <w:rPr>
          <w:rFonts w:ascii="Times New Roman" w:hAnsi="Times New Roman" w:cs="Times New Roman"/>
          <w:sz w:val="18"/>
          <w:szCs w:val="18"/>
        </w:rPr>
        <w:t xml:space="preserve">AGWEP Alphabet </w:t>
      </w:r>
      <w:r w:rsidR="00D61898" w:rsidRPr="00FF3908">
        <w:rPr>
          <w:rFonts w:ascii="Times New Roman" w:hAnsi="Times New Roman" w:cs="Times New Roman"/>
          <w:sz w:val="18"/>
          <w:szCs w:val="18"/>
        </w:rPr>
        <w:t xml:space="preserve">presents a unique structure of symbols and sounds that enhances communication in a distinctive </w:t>
      </w:r>
      <w:proofErr w:type="spellStart"/>
      <w:r w:rsidR="00D61898" w:rsidRPr="00FF3908">
        <w:rPr>
          <w:rFonts w:ascii="Times New Roman" w:hAnsi="Times New Roman" w:cs="Times New Roman"/>
          <w:sz w:val="18"/>
          <w:szCs w:val="18"/>
        </w:rPr>
        <w:t>way.</w:t>
      </w:r>
      <w:r w:rsidR="00B9465E" w:rsidRPr="00FF3908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="00B9465E" w:rsidRPr="00FF3908">
        <w:rPr>
          <w:rFonts w:ascii="Times New Roman" w:hAnsi="Times New Roman" w:cs="Times New Roman"/>
          <w:sz w:val="18"/>
          <w:szCs w:val="18"/>
        </w:rPr>
        <w:t xml:space="preserve"> </w:t>
      </w:r>
      <w:r w:rsidR="003E3E85" w:rsidRPr="00FF3908">
        <w:rPr>
          <w:rFonts w:ascii="Times New Roman" w:hAnsi="Times New Roman" w:cs="Times New Roman"/>
          <w:sz w:val="18"/>
          <w:szCs w:val="18"/>
        </w:rPr>
        <w:t xml:space="preserve">AGWEP Alphabet </w:t>
      </w:r>
      <w:r w:rsidR="00B9465E" w:rsidRPr="00FF3908">
        <w:rPr>
          <w:rFonts w:ascii="Times New Roman" w:hAnsi="Times New Roman" w:cs="Times New Roman"/>
          <w:sz w:val="18"/>
          <w:szCs w:val="18"/>
        </w:rPr>
        <w:t xml:space="preserve">features a set of symbols designed to streamline communication while incorporating distinctive phonetic </w:t>
      </w:r>
      <w:proofErr w:type="spellStart"/>
      <w:r w:rsidR="00B9465E" w:rsidRPr="00FF3908">
        <w:rPr>
          <w:rFonts w:ascii="Times New Roman" w:hAnsi="Times New Roman" w:cs="Times New Roman"/>
          <w:sz w:val="18"/>
          <w:szCs w:val="18"/>
        </w:rPr>
        <w:t>elements.</w:t>
      </w:r>
      <w:r w:rsidR="009E1DFA" w:rsidRPr="00FF3908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="009E1DFA" w:rsidRPr="00FF3908">
        <w:rPr>
          <w:rFonts w:ascii="Times New Roman" w:hAnsi="Times New Roman" w:cs="Times New Roman"/>
          <w:sz w:val="18"/>
          <w:szCs w:val="18"/>
        </w:rPr>
        <w:t xml:space="preserve"> </w:t>
      </w:r>
      <w:r w:rsidR="007F1947" w:rsidRPr="00FF3908">
        <w:rPr>
          <w:rFonts w:ascii="Times New Roman" w:hAnsi="Times New Roman" w:cs="Times New Roman"/>
          <w:sz w:val="18"/>
          <w:szCs w:val="18"/>
        </w:rPr>
        <w:t xml:space="preserve">AGWEP Alphabet </w:t>
      </w:r>
      <w:r w:rsidR="009E1DFA" w:rsidRPr="00FF3908">
        <w:rPr>
          <w:rFonts w:ascii="Times New Roman" w:hAnsi="Times New Roman" w:cs="Times New Roman"/>
          <w:sz w:val="18"/>
          <w:szCs w:val="18"/>
        </w:rPr>
        <w:t>presents a unique system of symbols that blend phonetic sounds with intricate visual designs, offering a fresh approach to written communication.</w:t>
      </w:r>
    </w:p>
    <w:p w14:paraId="4642B7FE" w14:textId="77777777" w:rsidR="003E42BA" w:rsidRDefault="003E42BA">
      <w:pPr>
        <w:rPr>
          <w:rFonts w:ascii="Times New Roman" w:hAnsi="Times New Roman" w:cs="Times New Roman"/>
          <w:sz w:val="22"/>
          <w:szCs w:val="22"/>
        </w:rPr>
      </w:pPr>
    </w:p>
    <w:p w14:paraId="0F36B2AC" w14:textId="4762D99E" w:rsidR="00547854" w:rsidRDefault="00547854">
      <w:pPr>
        <w:rPr>
          <w:rFonts w:ascii="Times New Roman" w:hAnsi="Times New Roman" w:cs="Times New Roman"/>
          <w:sz w:val="20"/>
          <w:szCs w:val="20"/>
        </w:rPr>
      </w:pPr>
      <w:r w:rsidRPr="00705E5C">
        <w:rPr>
          <w:rFonts w:ascii="Times New Roman" w:hAnsi="Times New Roman" w:cs="Times New Roman"/>
          <w:sz w:val="20"/>
          <w:szCs w:val="20"/>
        </w:rPr>
        <w:t xml:space="preserve">• </w:t>
      </w:r>
      <w:r w:rsidRPr="00705E5C">
        <w:rPr>
          <w:rFonts w:ascii="Times New Roman" w:hAnsi="Times New Roman" w:cs="Times New Roman"/>
          <w:b/>
          <w:bCs/>
          <w:sz w:val="20"/>
          <w:szCs w:val="20"/>
        </w:rPr>
        <w:t>Int</w:t>
      </w:r>
      <w:r w:rsidR="005C5469" w:rsidRPr="00705E5C">
        <w:rPr>
          <w:rFonts w:ascii="Times New Roman" w:hAnsi="Times New Roman" w:cs="Times New Roman"/>
          <w:b/>
          <w:bCs/>
          <w:sz w:val="20"/>
          <w:szCs w:val="20"/>
        </w:rPr>
        <w:t>roduction</w:t>
      </w:r>
      <w:r w:rsidR="005C5469" w:rsidRPr="00705E5C">
        <w:rPr>
          <w:rFonts w:ascii="Times New Roman" w:hAnsi="Times New Roman" w:cs="Times New Roman"/>
          <w:sz w:val="20"/>
          <w:szCs w:val="20"/>
        </w:rPr>
        <w:t xml:space="preserve"> </w:t>
      </w:r>
      <w:r w:rsidR="00BB097C" w:rsidRPr="00705E5C">
        <w:rPr>
          <w:rFonts w:ascii="Times New Roman" w:hAnsi="Times New Roman" w:cs="Times New Roman"/>
          <w:sz w:val="20"/>
          <w:szCs w:val="20"/>
        </w:rPr>
        <w:t xml:space="preserve">: The </w:t>
      </w:r>
      <w:r w:rsidR="002D7E91" w:rsidRPr="00705E5C">
        <w:rPr>
          <w:rFonts w:ascii="Times New Roman" w:hAnsi="Times New Roman" w:cs="Times New Roman"/>
          <w:sz w:val="20"/>
          <w:szCs w:val="20"/>
        </w:rPr>
        <w:t xml:space="preserve"> AGWEP </w:t>
      </w:r>
      <w:r w:rsidR="00EF4602" w:rsidRPr="00705E5C">
        <w:rPr>
          <w:rFonts w:ascii="Times New Roman" w:hAnsi="Times New Roman" w:cs="Times New Roman"/>
          <w:sz w:val="20"/>
          <w:szCs w:val="20"/>
        </w:rPr>
        <w:t>Alphabet</w:t>
      </w:r>
      <w:r w:rsidR="00BB097C" w:rsidRPr="00705E5C">
        <w:rPr>
          <w:rFonts w:ascii="Times New Roman" w:hAnsi="Times New Roman" w:cs="Times New Roman"/>
          <w:sz w:val="20"/>
          <w:szCs w:val="20"/>
        </w:rPr>
        <w:t xml:space="preserve"> aims to simplify communication in diverse linguistic communities.</w:t>
      </w:r>
      <w:r w:rsidR="00545BCD" w:rsidRPr="00705E5C">
        <w:rPr>
          <w:rFonts w:ascii="Times New Roman" w:hAnsi="Times New Roman" w:cs="Times New Roman"/>
          <w:sz w:val="20"/>
          <w:szCs w:val="20"/>
        </w:rPr>
        <w:t xml:space="preserve"> </w:t>
      </w:r>
      <w:r w:rsidR="00D529FA" w:rsidRPr="00705E5C">
        <w:rPr>
          <w:rFonts w:ascii="Times New Roman" w:hAnsi="Times New Roman" w:cs="Times New Roman"/>
          <w:sz w:val="20"/>
          <w:szCs w:val="20"/>
        </w:rPr>
        <w:t>The</w:t>
      </w:r>
      <w:r w:rsidR="00641B7C" w:rsidRPr="00705E5C">
        <w:rPr>
          <w:rFonts w:ascii="Times New Roman" w:hAnsi="Times New Roman" w:cs="Times New Roman"/>
          <w:sz w:val="20"/>
          <w:szCs w:val="20"/>
        </w:rPr>
        <w:t xml:space="preserve"> </w:t>
      </w:r>
      <w:r w:rsidR="00D529FA" w:rsidRPr="00705E5C">
        <w:rPr>
          <w:rFonts w:ascii="Times New Roman" w:hAnsi="Times New Roman" w:cs="Times New Roman"/>
          <w:sz w:val="20"/>
          <w:szCs w:val="20"/>
        </w:rPr>
        <w:t xml:space="preserve"> </w:t>
      </w:r>
      <w:r w:rsidR="00241AA9" w:rsidRPr="00705E5C">
        <w:rPr>
          <w:rFonts w:ascii="Times New Roman" w:hAnsi="Times New Roman" w:cs="Times New Roman"/>
          <w:sz w:val="20"/>
          <w:szCs w:val="20"/>
        </w:rPr>
        <w:t xml:space="preserve">AGWEP Alphabet </w:t>
      </w:r>
      <w:r w:rsidR="00D529FA" w:rsidRPr="00705E5C">
        <w:rPr>
          <w:rFonts w:ascii="Times New Roman" w:hAnsi="Times New Roman" w:cs="Times New Roman"/>
          <w:sz w:val="20"/>
          <w:szCs w:val="20"/>
        </w:rPr>
        <w:t xml:space="preserve">aims to improve written communication by providing a simplified and efficient system for language </w:t>
      </w:r>
      <w:proofErr w:type="spellStart"/>
      <w:r w:rsidR="00D529FA" w:rsidRPr="00705E5C">
        <w:rPr>
          <w:rFonts w:ascii="Times New Roman" w:hAnsi="Times New Roman" w:cs="Times New Roman"/>
          <w:sz w:val="20"/>
          <w:szCs w:val="20"/>
        </w:rPr>
        <w:t>representation.</w:t>
      </w:r>
      <w:r w:rsidR="003407AF" w:rsidRPr="00705E5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3407AF" w:rsidRPr="00705E5C">
        <w:rPr>
          <w:rFonts w:ascii="Times New Roman" w:hAnsi="Times New Roman" w:cs="Times New Roman"/>
          <w:sz w:val="20"/>
          <w:szCs w:val="20"/>
        </w:rPr>
        <w:t xml:space="preserve"> </w:t>
      </w:r>
      <w:r w:rsidR="002B3B60" w:rsidRPr="00705E5C">
        <w:rPr>
          <w:rFonts w:ascii="Times New Roman" w:hAnsi="Times New Roman" w:cs="Times New Roman"/>
          <w:sz w:val="20"/>
          <w:szCs w:val="20"/>
        </w:rPr>
        <w:t xml:space="preserve"> AGWEP Alphabet </w:t>
      </w:r>
      <w:r w:rsidR="003407AF" w:rsidRPr="00705E5C">
        <w:rPr>
          <w:rFonts w:ascii="Times New Roman" w:hAnsi="Times New Roman" w:cs="Times New Roman"/>
          <w:sz w:val="20"/>
          <w:szCs w:val="20"/>
        </w:rPr>
        <w:t xml:space="preserve">aims to enhance communication through a simplified and phonetic writing </w:t>
      </w:r>
      <w:proofErr w:type="spellStart"/>
      <w:r w:rsidR="003407AF" w:rsidRPr="00705E5C">
        <w:rPr>
          <w:rFonts w:ascii="Times New Roman" w:hAnsi="Times New Roman" w:cs="Times New Roman"/>
          <w:sz w:val="20"/>
          <w:szCs w:val="20"/>
        </w:rPr>
        <w:t>system.</w:t>
      </w:r>
      <w:r w:rsidR="00561204" w:rsidRPr="00705E5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745A58" w:rsidRPr="00705E5C">
        <w:rPr>
          <w:rFonts w:ascii="Times New Roman" w:hAnsi="Times New Roman" w:cs="Times New Roman"/>
          <w:sz w:val="20"/>
          <w:szCs w:val="20"/>
        </w:rPr>
        <w:t xml:space="preserve"> </w:t>
      </w:r>
      <w:r w:rsidR="00561204" w:rsidRPr="00705E5C">
        <w:rPr>
          <w:rFonts w:ascii="Times New Roman" w:hAnsi="Times New Roman" w:cs="Times New Roman"/>
          <w:sz w:val="20"/>
          <w:szCs w:val="20"/>
        </w:rPr>
        <w:t xml:space="preserve"> </w:t>
      </w:r>
      <w:r w:rsidR="00745A58" w:rsidRPr="00705E5C">
        <w:rPr>
          <w:rFonts w:ascii="Times New Roman" w:hAnsi="Times New Roman" w:cs="Times New Roman"/>
          <w:sz w:val="20"/>
          <w:szCs w:val="20"/>
        </w:rPr>
        <w:t xml:space="preserve">AGWEP Alphabet </w:t>
      </w:r>
      <w:r w:rsidR="00561204" w:rsidRPr="00705E5C">
        <w:rPr>
          <w:rFonts w:ascii="Times New Roman" w:hAnsi="Times New Roman" w:cs="Times New Roman"/>
          <w:sz w:val="20"/>
          <w:szCs w:val="20"/>
        </w:rPr>
        <w:t xml:space="preserve">aims to enhance communication and promote literacy among diverse </w:t>
      </w:r>
      <w:proofErr w:type="spellStart"/>
      <w:r w:rsidR="00561204" w:rsidRPr="00705E5C">
        <w:rPr>
          <w:rFonts w:ascii="Times New Roman" w:hAnsi="Times New Roman" w:cs="Times New Roman"/>
          <w:sz w:val="20"/>
          <w:szCs w:val="20"/>
        </w:rPr>
        <w:t>communities.</w:t>
      </w:r>
      <w:r w:rsidR="007339F7" w:rsidRPr="00705E5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7339F7" w:rsidRPr="00705E5C">
        <w:rPr>
          <w:rFonts w:ascii="Times New Roman" w:hAnsi="Times New Roman" w:cs="Times New Roman"/>
          <w:sz w:val="20"/>
          <w:szCs w:val="20"/>
        </w:rPr>
        <w:t xml:space="preserve"> AGWEP Alphabet aims to streamline</w:t>
      </w:r>
      <w:r w:rsidR="009B4198" w:rsidRPr="00705E5C">
        <w:rPr>
          <w:rFonts w:ascii="Times New Roman" w:hAnsi="Times New Roman" w:cs="Times New Roman"/>
          <w:sz w:val="20"/>
          <w:szCs w:val="20"/>
        </w:rPr>
        <w:t xml:space="preserve"> </w:t>
      </w:r>
      <w:r w:rsidR="007339F7" w:rsidRPr="00705E5C">
        <w:rPr>
          <w:rFonts w:ascii="Times New Roman" w:hAnsi="Times New Roman" w:cs="Times New Roman"/>
          <w:sz w:val="20"/>
          <w:szCs w:val="20"/>
        </w:rPr>
        <w:t>communication in digital spaces.</w:t>
      </w:r>
    </w:p>
    <w:p w14:paraId="08461236" w14:textId="77777777" w:rsidR="000F1A24" w:rsidRDefault="000F1A24">
      <w:pPr>
        <w:rPr>
          <w:rFonts w:ascii="Times New Roman" w:hAnsi="Times New Roman" w:cs="Times New Roman"/>
          <w:sz w:val="20"/>
          <w:szCs w:val="20"/>
        </w:rPr>
      </w:pPr>
    </w:p>
    <w:p w14:paraId="4659BFC1" w14:textId="3C0F2786" w:rsidR="00540342" w:rsidRPr="002859F1" w:rsidRDefault="00540342" w:rsidP="002859F1">
      <w:pPr>
        <w:rPr>
          <w:rFonts w:ascii="Times New Roman" w:hAnsi="Times New Roman" w:cs="Times New Roman"/>
          <w:sz w:val="20"/>
          <w:szCs w:val="20"/>
        </w:rPr>
      </w:pPr>
    </w:p>
    <w:p w14:paraId="7C1E383C" w14:textId="77777777" w:rsidR="00540342" w:rsidRDefault="00540342" w:rsidP="00BE5ADF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291A0C84" w14:textId="694ADBB4" w:rsidR="00E01A32" w:rsidRPr="00B84B25" w:rsidRDefault="00E01A32" w:rsidP="00E01A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4B25">
        <w:rPr>
          <w:rFonts w:ascii="Times New Roman" w:hAnsi="Times New Roman" w:cs="Times New Roman"/>
          <w:b/>
          <w:bCs/>
          <w:sz w:val="20"/>
          <w:szCs w:val="20"/>
        </w:rPr>
        <w:t xml:space="preserve">AGWEP </w:t>
      </w:r>
      <w:r w:rsidR="00EC7B5B" w:rsidRPr="00B84B25">
        <w:rPr>
          <w:rFonts w:ascii="Times New Roman" w:hAnsi="Times New Roman" w:cs="Times New Roman"/>
          <w:b/>
          <w:bCs/>
          <w:sz w:val="20"/>
          <w:szCs w:val="20"/>
        </w:rPr>
        <w:t xml:space="preserve">Alphabet </w:t>
      </w:r>
    </w:p>
    <w:p w14:paraId="427D4372" w14:textId="6DBB274E" w:rsidR="00E01A32" w:rsidRDefault="00E01A32" w:rsidP="00E01A32">
      <w:pPr>
        <w:rPr>
          <w:rFonts w:ascii="Times New Roman" w:hAnsi="Times New Roman" w:cs="Times New Roman"/>
          <w:sz w:val="22"/>
          <w:szCs w:val="22"/>
        </w:rPr>
      </w:pPr>
    </w:p>
    <w:p w14:paraId="7C5187E9" w14:textId="0C0FDA27" w:rsidR="00E01A32" w:rsidRDefault="00E01A32" w:rsidP="00E01A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01A32">
        <w:rPr>
          <w:rFonts w:ascii="Times New Roman" w:hAnsi="Times New Roman" w:cs="Times New Roman"/>
          <w:sz w:val="22"/>
          <w:szCs w:val="22"/>
        </w:rPr>
        <w:t>Strong Script :</w:t>
      </w:r>
    </w:p>
    <w:p w14:paraId="0DE690A3" w14:textId="4C24C1B4" w:rsidR="00432B55" w:rsidRDefault="00432B55" w:rsidP="00E01A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Small Script : </w:t>
      </w:r>
      <w:r w:rsidR="007E207E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14:paraId="11B7755B" w14:textId="159E4B01" w:rsidR="00560F45" w:rsidRDefault="00560F45" w:rsidP="00E01A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Pronunciations </w:t>
      </w:r>
      <w:r w:rsidR="00370EEE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071E765" w14:textId="4A75360C" w:rsidR="00D01C68" w:rsidRDefault="00D01C68" w:rsidP="00E01A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Manuscript of </w:t>
      </w:r>
      <w:r w:rsidR="002B5E78">
        <w:rPr>
          <w:rFonts w:ascii="Times New Roman" w:hAnsi="Times New Roman" w:cs="Times New Roman"/>
          <w:sz w:val="22"/>
          <w:szCs w:val="22"/>
        </w:rPr>
        <w:t xml:space="preserve">AGWEP Alphabet </w:t>
      </w:r>
    </w:p>
    <w:p w14:paraId="40E73EE4" w14:textId="2AB562DB" w:rsidR="005C3BCA" w:rsidRPr="00D01C68" w:rsidRDefault="005C3BCA" w:rsidP="00D01C68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29215C4B" w14:textId="77777777" w:rsidR="008B72C6" w:rsidRPr="008B72C6" w:rsidRDefault="008B72C6" w:rsidP="008B72C6">
      <w:pPr>
        <w:rPr>
          <w:rFonts w:ascii="Times New Roman" w:hAnsi="Times New Roman" w:cs="Times New Roman"/>
          <w:sz w:val="22"/>
          <w:szCs w:val="22"/>
        </w:rPr>
      </w:pPr>
    </w:p>
    <w:p w14:paraId="620230F1" w14:textId="4DF432C7" w:rsidR="000E61DC" w:rsidRPr="00370EEE" w:rsidRDefault="00370EEE" w:rsidP="00370E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</w:t>
      </w:r>
      <w:r w:rsidR="00460D53">
        <w:rPr>
          <w:rFonts w:ascii="Times New Roman" w:hAnsi="Times New Roman" w:cs="Times New Roman"/>
          <w:sz w:val="22"/>
          <w:szCs w:val="22"/>
        </w:rPr>
        <w:t xml:space="preserve">rong Script                                              2.  Small Script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A41EF" w14:paraId="2D8E4A9A" w14:textId="77777777" w:rsidTr="008A41EF">
        <w:tc>
          <w:tcPr>
            <w:tcW w:w="4675" w:type="dxa"/>
          </w:tcPr>
          <w:p w14:paraId="6FCE65C0" w14:textId="5C1DB4BD" w:rsidR="008A41EF" w:rsidRDefault="00B541BF" w:rsidP="00DB01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B C D E F G H </w:t>
            </w:r>
            <w:r w:rsidR="00B81576">
              <w:rPr>
                <w:rFonts w:ascii="Times New Roman" w:hAnsi="Times New Roman" w:cs="Times New Roman"/>
                <w:sz w:val="22"/>
                <w:szCs w:val="22"/>
              </w:rPr>
              <w:t xml:space="preserve">I Ⅎ </w:t>
            </w:r>
            <w:r w:rsidR="00C758C8">
              <w:rPr>
                <w:rFonts w:ascii="Times New Roman" w:hAnsi="Times New Roman" w:cs="Times New Roman"/>
                <w:sz w:val="22"/>
                <w:szCs w:val="22"/>
              </w:rPr>
              <w:t>K L</w:t>
            </w:r>
            <w:r w:rsidR="00720149">
              <w:rPr>
                <w:rFonts w:ascii="Times New Roman" w:hAnsi="Times New Roman" w:cs="Times New Roman"/>
                <w:sz w:val="22"/>
                <w:szCs w:val="22"/>
              </w:rPr>
              <w:t xml:space="preserve"> M N</w:t>
            </w:r>
            <w:r w:rsidR="00E4480E">
              <w:rPr>
                <w:rFonts w:ascii="Times New Roman" w:hAnsi="Times New Roman" w:cs="Times New Roman"/>
                <w:sz w:val="22"/>
                <w:szCs w:val="22"/>
              </w:rPr>
              <w:t xml:space="preserve"> O P Q R S T</w:t>
            </w:r>
            <w:r w:rsidR="007D31D6">
              <w:rPr>
                <w:rFonts w:ascii="Times New Roman" w:hAnsi="Times New Roman" w:cs="Times New Roman"/>
                <w:sz w:val="22"/>
                <w:szCs w:val="22"/>
              </w:rPr>
              <w:t xml:space="preserve"> U </w:t>
            </w:r>
            <w:r w:rsidR="001B54B4">
              <w:rPr>
                <w:rFonts w:ascii="Times New Roman" w:hAnsi="Times New Roman" w:cs="Times New Roman"/>
                <w:sz w:val="22"/>
                <w:szCs w:val="22"/>
              </w:rPr>
              <w:t xml:space="preserve">V W X Y Z </w:t>
            </w:r>
            <w:r w:rsidR="00610018">
              <w:rPr>
                <w:rFonts w:ascii="Times New Roman" w:hAnsi="Times New Roman" w:cs="Times New Roman"/>
                <w:sz w:val="22"/>
                <w:szCs w:val="22"/>
              </w:rPr>
              <w:t xml:space="preserve">Ǝ Ʌ </w:t>
            </w:r>
            <w:r w:rsidR="00F11078">
              <w:rPr>
                <w:rFonts w:ascii="Times New Roman" w:hAnsi="Times New Roman" w:cs="Times New Roman"/>
                <w:sz w:val="22"/>
                <w:szCs w:val="22"/>
              </w:rPr>
              <w:t xml:space="preserve">Ө Ð Ŧ </w:t>
            </w:r>
            <w:r w:rsidR="00F11078">
              <w:rPr>
                <w:rFonts w:ascii="Sylfaen" w:hAnsi="Sylfaen" w:cs="Times New Roman"/>
                <w:sz w:val="22"/>
                <w:szCs w:val="22"/>
                <w:lang w:val="ka-GE"/>
              </w:rPr>
              <w:t>Ⴈ</w:t>
            </w:r>
            <w:r w:rsidR="00F11078">
              <w:rPr>
                <w:rFonts w:ascii="Times New Roman" w:hAnsi="Times New Roman" w:cs="Times New Roman"/>
                <w:sz w:val="22"/>
                <w:szCs w:val="22"/>
              </w:rPr>
              <w:t xml:space="preserve"> Ԉ И </w:t>
            </w:r>
            <w:r w:rsidR="006F7938">
              <w:rPr>
                <w:rFonts w:ascii="Times New Roman" w:hAnsi="Times New Roman" w:cs="Times New Roman"/>
                <w:sz w:val="22"/>
                <w:szCs w:val="22"/>
              </w:rPr>
              <w:t xml:space="preserve">Ŋ Ƨ </w:t>
            </w:r>
            <w:r w:rsidR="00631CEC">
              <w:rPr>
                <w:rFonts w:ascii="Times New Roman" w:hAnsi="Times New Roman" w:cs="Times New Roman"/>
                <w:sz w:val="22"/>
                <w:szCs w:val="22"/>
              </w:rPr>
              <w:t xml:space="preserve">Ƶ Æ Ͻ П 𐐅 Ⳙ Ⱗ Ꝏ </w:t>
            </w:r>
            <w:r w:rsidR="007C3F09">
              <w:rPr>
                <w:rFonts w:ascii="Times New Roman" w:hAnsi="Times New Roman" w:cs="Times New Roman"/>
                <w:sz w:val="22"/>
                <w:szCs w:val="22"/>
              </w:rPr>
              <w:t>Ѥ Ꞇ Ø Є Э Ш Ѧ</w:t>
            </w:r>
          </w:p>
        </w:tc>
        <w:tc>
          <w:tcPr>
            <w:tcW w:w="4675" w:type="dxa"/>
          </w:tcPr>
          <w:p w14:paraId="5C225E73" w14:textId="29B6F1A4" w:rsidR="008A41EF" w:rsidRDefault="008B72C6" w:rsidP="00DB01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b c d e </w:t>
            </w:r>
            <w:r w:rsidR="00FD3BFD">
              <w:rPr>
                <w:rFonts w:ascii="Times New Roman" w:hAnsi="Times New Roman" w:cs="Times New Roman"/>
                <w:sz w:val="22"/>
                <w:szCs w:val="22"/>
              </w:rPr>
              <w:t xml:space="preserve">f g h </w:t>
            </w:r>
            <w:proofErr w:type="spellStart"/>
            <w:r w:rsidR="00D2611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="00055390">
              <w:rPr>
                <w:rFonts w:ascii="Times New Roman" w:hAnsi="Times New Roman" w:cs="Times New Roman"/>
                <w:sz w:val="22"/>
                <w:szCs w:val="22"/>
              </w:rPr>
              <w:t xml:space="preserve"> ⅎ k l m n o p</w:t>
            </w:r>
            <w:r w:rsidR="00327860">
              <w:rPr>
                <w:rFonts w:ascii="Times New Roman" w:hAnsi="Times New Roman" w:cs="Times New Roman"/>
                <w:sz w:val="22"/>
                <w:szCs w:val="22"/>
              </w:rPr>
              <w:t xml:space="preserve"> q r s t u v w x y </w:t>
            </w:r>
            <w:r w:rsidR="00D2611C">
              <w:rPr>
                <w:rFonts w:ascii="Times New Roman" w:hAnsi="Times New Roman" w:cs="Times New Roman"/>
                <w:sz w:val="22"/>
                <w:szCs w:val="22"/>
              </w:rPr>
              <w:t xml:space="preserve">z </w:t>
            </w:r>
            <w:r w:rsidR="000138A2">
              <w:rPr>
                <w:rFonts w:ascii="Times New Roman" w:hAnsi="Times New Roman" w:cs="Times New Roman"/>
                <w:sz w:val="22"/>
                <w:szCs w:val="22"/>
              </w:rPr>
              <w:t>ǝ ʌ ө ð ŧ ⴈ ԉ и ŋ ƨ ƶ æ ͻ</w:t>
            </w:r>
            <w:r w:rsidR="003529BC">
              <w:rPr>
                <w:rFonts w:ascii="Times New Roman" w:hAnsi="Times New Roman" w:cs="Times New Roman"/>
                <w:sz w:val="22"/>
                <w:szCs w:val="22"/>
              </w:rPr>
              <w:t xml:space="preserve"> п 𐐭 ⳙ ⱗ ꝏ ѥ ꞇ ø є э ш ѧ</w:t>
            </w:r>
          </w:p>
        </w:tc>
      </w:tr>
    </w:tbl>
    <w:p w14:paraId="497DA316" w14:textId="77777777" w:rsidR="00995BDA" w:rsidRDefault="00995BDA" w:rsidP="00995BDA">
      <w:pPr>
        <w:rPr>
          <w:rFonts w:ascii="Times New Roman" w:hAnsi="Times New Roman" w:cs="Times New Roman"/>
          <w:sz w:val="22"/>
          <w:szCs w:val="22"/>
        </w:rPr>
      </w:pPr>
    </w:p>
    <w:p w14:paraId="21DF38E8" w14:textId="4917B5CA" w:rsidR="007E207E" w:rsidRDefault="007E207E" w:rsidP="00995BDA">
      <w:pPr>
        <w:rPr>
          <w:rFonts w:ascii="Times New Roman" w:hAnsi="Times New Roman" w:cs="Times New Roman"/>
          <w:sz w:val="22"/>
          <w:szCs w:val="22"/>
        </w:rPr>
      </w:pPr>
    </w:p>
    <w:p w14:paraId="7AAC3022" w14:textId="0D0661BC" w:rsidR="00FF186C" w:rsidRPr="001A441F" w:rsidRDefault="00A06B32" w:rsidP="003C0D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995BDA">
        <w:rPr>
          <w:rFonts w:ascii="Times New Roman" w:hAnsi="Times New Roman" w:cs="Times New Roman"/>
          <w:sz w:val="22"/>
          <w:szCs w:val="22"/>
        </w:rPr>
        <w:lastRenderedPageBreak/>
        <w:t xml:space="preserve">Pronunciations  : </w:t>
      </w:r>
      <w:r w:rsidRPr="00995BDA">
        <w:rPr>
          <w:rFonts w:ascii="Times New Roman" w:hAnsi="Times New Roman" w:cs="Mangal"/>
          <w:sz w:val="22"/>
          <w:szCs w:val="22"/>
        </w:rPr>
        <w:t xml:space="preserve"> </w:t>
      </w:r>
      <w:r w:rsidRPr="00995BDA">
        <w:rPr>
          <w:rFonts w:ascii="Times New Roman" w:hAnsi="Times New Roman" w:cs="Mangal" w:hint="cs"/>
          <w:sz w:val="22"/>
          <w:szCs w:val="22"/>
          <w:cs/>
        </w:rPr>
        <w:t>ए</w:t>
      </w:r>
      <w:r w:rsidRPr="00995BDA">
        <w:rPr>
          <w:rFonts w:ascii="Times New Roman" w:hAnsi="Times New Roman" w:cs="Mangal"/>
          <w:sz w:val="22"/>
          <w:szCs w:val="22"/>
        </w:rPr>
        <w:t xml:space="preserve"> </w:t>
      </w:r>
      <w:r w:rsidRPr="00995BDA">
        <w:rPr>
          <w:rFonts w:ascii="Times New Roman" w:hAnsi="Times New Roman" w:cs="Mangal" w:hint="cs"/>
          <w:sz w:val="22"/>
          <w:szCs w:val="22"/>
          <w:cs/>
        </w:rPr>
        <w:t>बी सी डी ई</w:t>
      </w:r>
      <w:r w:rsidRPr="00995BDA">
        <w:rPr>
          <w:rFonts w:ascii="Times New Roman" w:hAnsi="Times New Roman" w:cs="Mangal"/>
          <w:sz w:val="22"/>
          <w:szCs w:val="22"/>
        </w:rPr>
        <w:t xml:space="preserve"> </w:t>
      </w:r>
      <w:r w:rsidRPr="00995BDA">
        <w:rPr>
          <w:rFonts w:ascii="Times New Roman" w:hAnsi="Times New Roman" w:cs="Mangal" w:hint="cs"/>
          <w:sz w:val="22"/>
          <w:szCs w:val="22"/>
          <w:cs/>
        </w:rPr>
        <w:t xml:space="preserve">एफ जी एच आय </w:t>
      </w:r>
      <w:r w:rsidR="00634FC5" w:rsidRPr="00995BDA">
        <w:rPr>
          <w:rFonts w:ascii="Times New Roman" w:hAnsi="Times New Roman" w:cs="Mangal" w:hint="cs"/>
          <w:sz w:val="22"/>
          <w:szCs w:val="22"/>
          <w:cs/>
        </w:rPr>
        <w:t>जे के एल एम</w:t>
      </w:r>
      <w:r w:rsidR="00634FC5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634FC5" w:rsidRPr="00995BDA">
        <w:rPr>
          <w:rFonts w:ascii="Times New Roman" w:hAnsi="Times New Roman" w:cs="Mangal" w:hint="cs"/>
          <w:sz w:val="22"/>
          <w:szCs w:val="22"/>
          <w:cs/>
        </w:rPr>
        <w:t>एन ओ</w:t>
      </w:r>
      <w:r w:rsidR="00634FC5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634FC5" w:rsidRPr="00995BDA">
        <w:rPr>
          <w:rFonts w:ascii="Times New Roman" w:hAnsi="Times New Roman" w:cs="Mangal" w:hint="cs"/>
          <w:sz w:val="22"/>
          <w:szCs w:val="22"/>
          <w:cs/>
        </w:rPr>
        <w:t xml:space="preserve">पी क्यू आर एस टी यू व्ही </w:t>
      </w:r>
      <w:r w:rsidR="00C74480" w:rsidRPr="00995BDA">
        <w:rPr>
          <w:rFonts w:ascii="Times New Roman" w:hAnsi="Times New Roman" w:cs="Mangal" w:hint="cs"/>
          <w:sz w:val="22"/>
          <w:szCs w:val="22"/>
          <w:cs/>
        </w:rPr>
        <w:t>डब्ल्यू एक्स वाय</w:t>
      </w:r>
      <w:r w:rsidR="00C74480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C74480" w:rsidRPr="00995BDA">
        <w:rPr>
          <w:rFonts w:ascii="Times New Roman" w:hAnsi="Times New Roman" w:cs="Mangal" w:hint="cs"/>
          <w:sz w:val="22"/>
          <w:szCs w:val="22"/>
          <w:cs/>
        </w:rPr>
        <w:t xml:space="preserve">झेड </w:t>
      </w:r>
      <w:r w:rsidR="00694EC3" w:rsidRPr="00995BDA">
        <w:rPr>
          <w:rFonts w:ascii="Times New Roman" w:hAnsi="Times New Roman" w:cs="Mangal" w:hint="cs"/>
          <w:sz w:val="22"/>
          <w:szCs w:val="22"/>
          <w:cs/>
        </w:rPr>
        <w:t>ऐ</w:t>
      </w:r>
      <w:r w:rsidR="00694EC3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694EC3" w:rsidRPr="00995BDA">
        <w:rPr>
          <w:rFonts w:ascii="Times New Roman" w:hAnsi="Times New Roman" w:cs="Mangal" w:hint="cs"/>
          <w:sz w:val="22"/>
          <w:szCs w:val="22"/>
          <w:cs/>
        </w:rPr>
        <w:t>औ</w:t>
      </w:r>
      <w:r w:rsidR="00694EC3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694EC3" w:rsidRPr="00995BDA">
        <w:rPr>
          <w:rFonts w:ascii="Times New Roman" w:hAnsi="Times New Roman" w:cs="Mangal" w:hint="cs"/>
          <w:sz w:val="22"/>
          <w:szCs w:val="22"/>
          <w:cs/>
        </w:rPr>
        <w:t>यूटा डीटा</w:t>
      </w:r>
      <w:r w:rsidR="00694EC3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694EC3" w:rsidRPr="00995BDA">
        <w:rPr>
          <w:rFonts w:ascii="Times New Roman" w:hAnsi="Times New Roman" w:cs="Mangal" w:hint="cs"/>
          <w:sz w:val="22"/>
          <w:szCs w:val="22"/>
          <w:cs/>
        </w:rPr>
        <w:t xml:space="preserve">टीटा एल्फा </w:t>
      </w:r>
      <w:r w:rsidR="007A3E42" w:rsidRPr="00995BDA">
        <w:rPr>
          <w:rFonts w:ascii="Times New Roman" w:hAnsi="Times New Roman" w:cs="Mangal" w:hint="cs"/>
          <w:sz w:val="22"/>
          <w:szCs w:val="22"/>
          <w:cs/>
        </w:rPr>
        <w:t>एन्फा एन्स एन्ज</w:t>
      </w:r>
      <w:r w:rsidR="007A3E42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A714F5" w:rsidRPr="00995BDA">
        <w:rPr>
          <w:rFonts w:ascii="Times New Roman" w:hAnsi="Times New Roman" w:cs="Mangal" w:hint="cs"/>
          <w:sz w:val="22"/>
          <w:szCs w:val="22"/>
          <w:cs/>
        </w:rPr>
        <w:t>एस्फा झेस्फा ॲ</w:t>
      </w:r>
      <w:r w:rsidR="00A714F5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3054FD" w:rsidRPr="00995BDA">
        <w:rPr>
          <w:rFonts w:ascii="Times New Roman" w:hAnsi="Times New Roman" w:cs="Mangal" w:hint="cs"/>
          <w:sz w:val="22"/>
          <w:szCs w:val="22"/>
          <w:cs/>
        </w:rPr>
        <w:t>ऑ</w:t>
      </w:r>
      <w:r w:rsidR="003054FD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3054FD" w:rsidRPr="00995BDA">
        <w:rPr>
          <w:rFonts w:ascii="Times New Roman" w:hAnsi="Times New Roman" w:cs="Mangal" w:hint="cs"/>
          <w:sz w:val="22"/>
          <w:szCs w:val="22"/>
          <w:cs/>
        </w:rPr>
        <w:t>ॲय ऑय ऑव डब</w:t>
      </w:r>
      <w:r w:rsidR="00B552A9" w:rsidRPr="00995BDA">
        <w:rPr>
          <w:rFonts w:ascii="Times New Roman" w:hAnsi="Times New Roman" w:cs="Mangal" w:hint="cs"/>
          <w:sz w:val="22"/>
          <w:szCs w:val="22"/>
          <w:cs/>
        </w:rPr>
        <w:t>्ली</w:t>
      </w:r>
      <w:r w:rsidR="00B552A9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EC7F22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B552A9" w:rsidRPr="00995BDA">
        <w:rPr>
          <w:rFonts w:ascii="Times New Roman" w:hAnsi="Times New Roman" w:cs="Mangal" w:hint="cs"/>
          <w:sz w:val="22"/>
          <w:szCs w:val="22"/>
          <w:cs/>
        </w:rPr>
        <w:t>डब्लो</w:t>
      </w:r>
      <w:r w:rsidR="00B552A9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EC7F22" w:rsidRPr="00995BDA">
        <w:rPr>
          <w:rFonts w:ascii="Times New Roman" w:hAnsi="Times New Roman" w:cs="Mangal"/>
          <w:sz w:val="22"/>
          <w:szCs w:val="22"/>
        </w:rPr>
        <w:t xml:space="preserve"> </w:t>
      </w:r>
      <w:r w:rsidR="0043253E" w:rsidRPr="00995BDA">
        <w:rPr>
          <w:rFonts w:ascii="Times New Roman" w:hAnsi="Times New Roman" w:cs="Mangal" w:hint="cs"/>
          <w:sz w:val="22"/>
          <w:szCs w:val="22"/>
          <w:cs/>
        </w:rPr>
        <w:t xml:space="preserve">केच सेच </w:t>
      </w:r>
      <w:r w:rsidR="00205477" w:rsidRPr="00995BDA">
        <w:rPr>
          <w:rFonts w:ascii="Times New Roman" w:hAnsi="Times New Roman" w:cs="Mangal" w:hint="cs"/>
          <w:sz w:val="22"/>
          <w:szCs w:val="22"/>
          <w:cs/>
        </w:rPr>
        <w:t>फाय इक्वल डीव</w:t>
      </w:r>
      <w:r w:rsidR="00205477" w:rsidRPr="00995BDA">
        <w:rPr>
          <w:rFonts w:ascii="Times New Roman" w:hAnsi="Times New Roman" w:cs="Mangal"/>
          <w:sz w:val="22"/>
          <w:szCs w:val="22"/>
        </w:rPr>
        <w:t xml:space="preserve">  </w:t>
      </w:r>
      <w:r w:rsidR="00205477" w:rsidRPr="00995BDA">
        <w:rPr>
          <w:rFonts w:ascii="Times New Roman" w:hAnsi="Times New Roman" w:cs="Mangal" w:hint="cs"/>
          <w:sz w:val="22"/>
          <w:szCs w:val="22"/>
          <w:cs/>
        </w:rPr>
        <w:t xml:space="preserve">उइ </w:t>
      </w:r>
      <w:r w:rsidR="00EC7F22" w:rsidRPr="00995BDA">
        <w:rPr>
          <w:rFonts w:ascii="Times New Roman" w:hAnsi="Times New Roman" w:cs="Mangal" w:hint="cs"/>
          <w:sz w:val="22"/>
          <w:szCs w:val="22"/>
          <w:cs/>
        </w:rPr>
        <w:t>एम्न</w:t>
      </w:r>
    </w:p>
    <w:p w14:paraId="5514350F" w14:textId="77777777" w:rsidR="001A441F" w:rsidRPr="001A441F" w:rsidRDefault="001A441F" w:rsidP="001A441F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62A004D7" w14:textId="3D47E6B0" w:rsidR="002B5E78" w:rsidRPr="007D2E18" w:rsidRDefault="00E214D9" w:rsidP="003C0D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Mangal"/>
          <w:sz w:val="22"/>
          <w:szCs w:val="22"/>
        </w:rPr>
        <w:t xml:space="preserve">Manuscript of AGWEP Alphabet </w:t>
      </w:r>
    </w:p>
    <w:p w14:paraId="5B00F59E" w14:textId="77777777" w:rsidR="007D2E18" w:rsidRDefault="007D2E18" w:rsidP="007D2E18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28C4C8B" w14:textId="77777777" w:rsidR="00EB5613" w:rsidRDefault="00EB5613" w:rsidP="007D2E18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80ADE14" w14:textId="355F46F6" w:rsidR="00EB5613" w:rsidRPr="007D2E18" w:rsidRDefault="00E85702" w:rsidP="007D2E18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23320B0F" wp14:editId="7CF627CA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715000" cy="2394585"/>
            <wp:effectExtent l="0" t="0" r="0" b="5715"/>
            <wp:wrapTopAndBottom/>
            <wp:docPr id="9171492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49273" name="Picture 9171492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BB5037" w14:textId="77777777" w:rsidR="007D2E18" w:rsidRDefault="007D2E18" w:rsidP="007D2E18">
      <w:pPr>
        <w:rPr>
          <w:rFonts w:ascii="Times New Roman" w:hAnsi="Times New Roman" w:cs="Times New Roman"/>
          <w:sz w:val="22"/>
          <w:szCs w:val="22"/>
        </w:rPr>
      </w:pPr>
    </w:p>
    <w:p w14:paraId="096DC64A" w14:textId="5C9FB97D" w:rsidR="007D2E18" w:rsidRDefault="007D2E18" w:rsidP="007D2E18">
      <w:pPr>
        <w:rPr>
          <w:rFonts w:ascii="Times New Roman" w:hAnsi="Times New Roman" w:cs="Times New Roman"/>
          <w:sz w:val="22"/>
          <w:szCs w:val="22"/>
        </w:rPr>
      </w:pPr>
    </w:p>
    <w:p w14:paraId="27A92CA1" w14:textId="77777777" w:rsidR="007D2E18" w:rsidRDefault="007D2E18" w:rsidP="007D2E18">
      <w:pPr>
        <w:rPr>
          <w:rFonts w:ascii="Times New Roman" w:hAnsi="Times New Roman" w:cs="Times New Roman"/>
          <w:sz w:val="22"/>
          <w:szCs w:val="22"/>
        </w:rPr>
      </w:pPr>
    </w:p>
    <w:p w14:paraId="4FC05F89" w14:textId="77777777" w:rsidR="007D2E18" w:rsidRDefault="007D2E18" w:rsidP="007D2E18">
      <w:pPr>
        <w:rPr>
          <w:rFonts w:ascii="Times New Roman" w:hAnsi="Times New Roman" w:cs="Times New Roman"/>
          <w:sz w:val="22"/>
          <w:szCs w:val="22"/>
        </w:rPr>
      </w:pPr>
    </w:p>
    <w:p w14:paraId="62AAB627" w14:textId="77777777" w:rsidR="00E45B57" w:rsidRDefault="008C0162" w:rsidP="00867C8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0EFCF37" wp14:editId="085A8595">
            <wp:simplePos x="0" y="0"/>
            <wp:positionH relativeFrom="column">
              <wp:posOffset>93980</wp:posOffset>
            </wp:positionH>
            <wp:positionV relativeFrom="paragraph">
              <wp:posOffset>267335</wp:posOffset>
            </wp:positionV>
            <wp:extent cx="5715000" cy="2354580"/>
            <wp:effectExtent l="0" t="0" r="0" b="7620"/>
            <wp:wrapTopAndBottom/>
            <wp:docPr id="10718040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04084" name="Picture 10718040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A5BE63E" w14:textId="6A15D574" w:rsidR="00D8241B" w:rsidRPr="00E45B57" w:rsidRDefault="0064695C" w:rsidP="00867C80">
      <w:pPr>
        <w:rPr>
          <w:rFonts w:ascii="Times New Roman" w:hAnsi="Times New Roman" w:cs="Times New Roman"/>
          <w:sz w:val="22"/>
          <w:szCs w:val="22"/>
        </w:rPr>
      </w:pPr>
      <w:r w:rsidRPr="006D2D05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AGWEP Keyboard Image </w:t>
      </w:r>
    </w:p>
    <w:p w14:paraId="708D4A4A" w14:textId="77777777" w:rsidR="00D8241B" w:rsidRDefault="00D8241B" w:rsidP="00867C80">
      <w:pPr>
        <w:rPr>
          <w:rFonts w:ascii="Times New Roman" w:hAnsi="Times New Roman" w:cs="Times New Roman"/>
          <w:sz w:val="22"/>
          <w:szCs w:val="22"/>
        </w:rPr>
      </w:pPr>
    </w:p>
    <w:p w14:paraId="23970C35" w14:textId="229CB30A" w:rsidR="00C56F55" w:rsidRDefault="00DA3527" w:rsidP="00867C80">
      <w:pPr>
        <w:rPr>
          <w:rFonts w:ascii="Times New Roman" w:hAnsi="Times New Roman" w:cs="Times New Roman"/>
          <w:sz w:val="22"/>
          <w:szCs w:val="22"/>
        </w:rPr>
      </w:pPr>
      <w:r w:rsidRPr="0023608B">
        <w:rPr>
          <w:rFonts w:ascii="Times New Roman" w:hAnsi="Times New Roman" w:cs="Times New Roman"/>
          <w:b/>
          <w:bCs/>
          <w:sz w:val="22"/>
          <w:szCs w:val="22"/>
        </w:rPr>
        <w:t xml:space="preserve">AGWEP Keyboard </w:t>
      </w:r>
      <w:r w:rsidR="00E82107">
        <w:rPr>
          <w:rFonts w:ascii="Times New Roman" w:hAnsi="Times New Roman" w:cs="Times New Roman"/>
          <w:b/>
          <w:bCs/>
          <w:sz w:val="22"/>
          <w:szCs w:val="22"/>
        </w:rPr>
        <w:t xml:space="preserve"> Abstract </w:t>
      </w:r>
      <w:r w:rsidR="0023608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7D148DD" w14:textId="36D7827B" w:rsidR="0023608B" w:rsidRDefault="0023608B" w:rsidP="00867C8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In AGWEP Keyboard included </w:t>
      </w:r>
      <w:r w:rsidR="00E312AE">
        <w:rPr>
          <w:rFonts w:ascii="Times New Roman" w:hAnsi="Times New Roman" w:cs="Times New Roman"/>
          <w:sz w:val="22"/>
          <w:szCs w:val="22"/>
        </w:rPr>
        <w:t xml:space="preserve">51 Strong Fonts and 51 Small </w:t>
      </w:r>
      <w:r w:rsidR="004922C6">
        <w:rPr>
          <w:rFonts w:ascii="Times New Roman" w:hAnsi="Times New Roman" w:cs="Times New Roman"/>
          <w:sz w:val="22"/>
          <w:szCs w:val="22"/>
        </w:rPr>
        <w:t xml:space="preserve">Fonts </w:t>
      </w:r>
      <w:r w:rsidR="00E82107">
        <w:rPr>
          <w:rFonts w:ascii="Times New Roman" w:hAnsi="Times New Roman" w:cs="Times New Roman"/>
          <w:sz w:val="22"/>
          <w:szCs w:val="22"/>
        </w:rPr>
        <w:t>as soon as 31 Symbols</w:t>
      </w:r>
      <w:r w:rsidR="008F688A">
        <w:rPr>
          <w:rFonts w:ascii="Times New Roman" w:hAnsi="Times New Roman" w:cs="Times New Roman"/>
          <w:sz w:val="22"/>
          <w:szCs w:val="22"/>
        </w:rPr>
        <w:t xml:space="preserve"> </w:t>
      </w:r>
      <w:r w:rsidR="007730A5">
        <w:rPr>
          <w:rFonts w:ascii="Times New Roman" w:hAnsi="Times New Roman" w:cs="Times New Roman"/>
          <w:sz w:val="22"/>
          <w:szCs w:val="22"/>
        </w:rPr>
        <w:t xml:space="preserve">like as </w:t>
      </w:r>
      <w:proofErr w:type="spellStart"/>
      <w:r w:rsidR="007730A5">
        <w:rPr>
          <w:rFonts w:ascii="Times New Roman" w:hAnsi="Times New Roman" w:cs="Times New Roman"/>
          <w:sz w:val="22"/>
          <w:szCs w:val="22"/>
        </w:rPr>
        <w:t>Gboard</w:t>
      </w:r>
      <w:proofErr w:type="spellEnd"/>
      <w:r w:rsidR="00F407F5">
        <w:rPr>
          <w:rFonts w:ascii="Times New Roman" w:hAnsi="Times New Roman" w:cs="Times New Roman"/>
          <w:sz w:val="22"/>
          <w:szCs w:val="22"/>
        </w:rPr>
        <w:t xml:space="preserve"> symbols.</w:t>
      </w:r>
    </w:p>
    <w:p w14:paraId="1DD4A39A" w14:textId="180CD8F5" w:rsidR="006162E8" w:rsidRDefault="00886CFF" w:rsidP="00867C8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66586D5A" w14:textId="708C986B" w:rsidR="00886CFF" w:rsidRDefault="00EB5A52" w:rsidP="00867C80">
      <w:pPr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1FEF19" wp14:editId="22C5CB88">
            <wp:simplePos x="0" y="0"/>
            <wp:positionH relativeFrom="column">
              <wp:posOffset>594995</wp:posOffset>
            </wp:positionH>
            <wp:positionV relativeFrom="paragraph">
              <wp:posOffset>168910</wp:posOffset>
            </wp:positionV>
            <wp:extent cx="3571875" cy="2190750"/>
            <wp:effectExtent l="0" t="0" r="9525" b="0"/>
            <wp:wrapTopAndBottom/>
            <wp:docPr id="633729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29685" name="Picture 6337296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FF59B" w14:textId="038317AE" w:rsidR="00886CFF" w:rsidRDefault="00886CFF" w:rsidP="00867C8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</w:p>
    <w:p w14:paraId="4F2A41CA" w14:textId="5CC03AEE" w:rsidR="006162E8" w:rsidRDefault="00EB5A52" w:rsidP="00867C80">
      <w:pPr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439B30" wp14:editId="4EEB90A2">
            <wp:simplePos x="0" y="0"/>
            <wp:positionH relativeFrom="column">
              <wp:posOffset>365760</wp:posOffset>
            </wp:positionH>
            <wp:positionV relativeFrom="paragraph">
              <wp:posOffset>791845</wp:posOffset>
            </wp:positionV>
            <wp:extent cx="3800475" cy="2311400"/>
            <wp:effectExtent l="0" t="0" r="9525" b="0"/>
            <wp:wrapTopAndBottom/>
            <wp:docPr id="2120489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489385" name="Picture 21204893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C895E" w14:textId="067A7511" w:rsidR="006162E8" w:rsidRDefault="001A4D0B" w:rsidP="00867C8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0" locked="0" layoutInCell="1" allowOverlap="1" wp14:anchorId="6882F50D" wp14:editId="01DC6DE3">
            <wp:simplePos x="0" y="0"/>
            <wp:positionH relativeFrom="column">
              <wp:posOffset>1154430</wp:posOffset>
            </wp:positionH>
            <wp:positionV relativeFrom="paragraph">
              <wp:posOffset>4389755</wp:posOffset>
            </wp:positionV>
            <wp:extent cx="2874645" cy="1337945"/>
            <wp:effectExtent l="0" t="0" r="1905" b="0"/>
            <wp:wrapTopAndBottom/>
            <wp:docPr id="331062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62209" name="Picture 3310622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645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A77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5AD61D08" wp14:editId="0070506C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4703445" cy="4191000"/>
            <wp:effectExtent l="0" t="0" r="1905" b="0"/>
            <wp:wrapTopAndBottom/>
            <wp:docPr id="369874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74019" name="Picture 3698740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44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8D4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71E9191" wp14:editId="14E8FA4E">
            <wp:simplePos x="0" y="0"/>
            <wp:positionH relativeFrom="column">
              <wp:posOffset>-82681</wp:posOffset>
            </wp:positionH>
            <wp:positionV relativeFrom="paragraph">
              <wp:posOffset>1168527</wp:posOffset>
            </wp:positionV>
            <wp:extent cx="63392" cy="2350511"/>
            <wp:effectExtent l="0" t="0" r="0" b="0"/>
            <wp:wrapTopAndBottom/>
            <wp:docPr id="1490415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415121" name="Picture 149041512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0" r="-1564" b="-21086"/>
                    <a:stretch>
                      <a:fillRect/>
                    </a:stretch>
                  </pic:blipFill>
                  <pic:spPr bwMode="auto">
                    <a:xfrm rot="11037991" flipV="1">
                      <a:off x="0" y="0"/>
                      <a:ext cx="63392" cy="2350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2E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D77FD9" w:rsidRPr="00790B93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="00790B93">
        <w:rPr>
          <w:rFonts w:ascii="Times New Roman" w:hAnsi="Times New Roman" w:cs="Times New Roman"/>
          <w:b/>
          <w:bCs/>
          <w:sz w:val="22"/>
          <w:szCs w:val="22"/>
        </w:rPr>
        <w:t>ours</w:t>
      </w:r>
      <w:r w:rsidR="008B21AF">
        <w:rPr>
          <w:rFonts w:ascii="Times New Roman" w:hAnsi="Times New Roman" w:cs="Times New Roman"/>
          <w:b/>
          <w:bCs/>
          <w:sz w:val="22"/>
          <w:szCs w:val="22"/>
        </w:rPr>
        <w:t xml:space="preserve"> Faithfully </w:t>
      </w:r>
      <w:r w:rsidR="00C50740">
        <w:rPr>
          <w:rFonts w:ascii="Times New Roman" w:hAnsi="Times New Roman" w:cs="Times New Roman"/>
          <w:b/>
          <w:bCs/>
          <w:sz w:val="22"/>
          <w:szCs w:val="22"/>
        </w:rPr>
        <w:t xml:space="preserve"> : AGWEP </w:t>
      </w:r>
    </w:p>
    <w:p w14:paraId="22699F40" w14:textId="77777777" w:rsidR="008B21AF" w:rsidRPr="00790B93" w:rsidRDefault="008B21AF" w:rsidP="00867C80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8B21AF" w:rsidRPr="00790B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2D5E"/>
    <w:multiLevelType w:val="hybridMultilevel"/>
    <w:tmpl w:val="3D0EB8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606A3"/>
    <w:multiLevelType w:val="hybridMultilevel"/>
    <w:tmpl w:val="1C3EF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8AC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C619E"/>
    <w:multiLevelType w:val="hybridMultilevel"/>
    <w:tmpl w:val="7D662B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1758"/>
    <w:multiLevelType w:val="hybridMultilevel"/>
    <w:tmpl w:val="2398B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165A0"/>
    <w:multiLevelType w:val="hybridMultilevel"/>
    <w:tmpl w:val="78E0989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88858">
    <w:abstractNumId w:val="2"/>
  </w:num>
  <w:num w:numId="2" w16cid:durableId="898245227">
    <w:abstractNumId w:val="3"/>
  </w:num>
  <w:num w:numId="3" w16cid:durableId="1040857798">
    <w:abstractNumId w:val="1"/>
  </w:num>
  <w:num w:numId="4" w16cid:durableId="512189440">
    <w:abstractNumId w:val="0"/>
  </w:num>
  <w:num w:numId="5" w16cid:durableId="1969428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95"/>
    <w:rsid w:val="000057F4"/>
    <w:rsid w:val="000138A2"/>
    <w:rsid w:val="0003414C"/>
    <w:rsid w:val="00035142"/>
    <w:rsid w:val="0004344E"/>
    <w:rsid w:val="00055390"/>
    <w:rsid w:val="00055D7D"/>
    <w:rsid w:val="00066B83"/>
    <w:rsid w:val="00074672"/>
    <w:rsid w:val="000A3114"/>
    <w:rsid w:val="000C37F5"/>
    <w:rsid w:val="000D0734"/>
    <w:rsid w:val="000E1B90"/>
    <w:rsid w:val="000E61DC"/>
    <w:rsid w:val="000F1A24"/>
    <w:rsid w:val="001069EE"/>
    <w:rsid w:val="00137D81"/>
    <w:rsid w:val="00184220"/>
    <w:rsid w:val="00196C3D"/>
    <w:rsid w:val="001A441F"/>
    <w:rsid w:val="001A4D0B"/>
    <w:rsid w:val="001B54B4"/>
    <w:rsid w:val="00205477"/>
    <w:rsid w:val="00223034"/>
    <w:rsid w:val="0023608B"/>
    <w:rsid w:val="00241AA9"/>
    <w:rsid w:val="0025403F"/>
    <w:rsid w:val="002859F1"/>
    <w:rsid w:val="00292F9A"/>
    <w:rsid w:val="002B3B60"/>
    <w:rsid w:val="002B5E78"/>
    <w:rsid w:val="002D5B50"/>
    <w:rsid w:val="002D7E91"/>
    <w:rsid w:val="002F5E47"/>
    <w:rsid w:val="003054FD"/>
    <w:rsid w:val="00327860"/>
    <w:rsid w:val="003407AF"/>
    <w:rsid w:val="00347A51"/>
    <w:rsid w:val="003529BC"/>
    <w:rsid w:val="0035365F"/>
    <w:rsid w:val="00370EEE"/>
    <w:rsid w:val="00374388"/>
    <w:rsid w:val="0039145C"/>
    <w:rsid w:val="003A2A95"/>
    <w:rsid w:val="003C0D5B"/>
    <w:rsid w:val="003E3E85"/>
    <w:rsid w:val="003E42BA"/>
    <w:rsid w:val="003E5F46"/>
    <w:rsid w:val="00402543"/>
    <w:rsid w:val="004076F3"/>
    <w:rsid w:val="004100FA"/>
    <w:rsid w:val="00431D01"/>
    <w:rsid w:val="0043253E"/>
    <w:rsid w:val="00432B55"/>
    <w:rsid w:val="00441AEE"/>
    <w:rsid w:val="00452620"/>
    <w:rsid w:val="00460D53"/>
    <w:rsid w:val="004922C6"/>
    <w:rsid w:val="004E0F8D"/>
    <w:rsid w:val="004F0CD4"/>
    <w:rsid w:val="004F623D"/>
    <w:rsid w:val="005228D4"/>
    <w:rsid w:val="005362E4"/>
    <w:rsid w:val="00540342"/>
    <w:rsid w:val="00545BCD"/>
    <w:rsid w:val="00547854"/>
    <w:rsid w:val="00560F45"/>
    <w:rsid w:val="00561204"/>
    <w:rsid w:val="005674A1"/>
    <w:rsid w:val="005C3BCA"/>
    <w:rsid w:val="005C5469"/>
    <w:rsid w:val="00610018"/>
    <w:rsid w:val="006162E8"/>
    <w:rsid w:val="00631CEC"/>
    <w:rsid w:val="00634FC5"/>
    <w:rsid w:val="00641B7C"/>
    <w:rsid w:val="0064695C"/>
    <w:rsid w:val="00684445"/>
    <w:rsid w:val="00694EC3"/>
    <w:rsid w:val="006A2B7E"/>
    <w:rsid w:val="006C6F98"/>
    <w:rsid w:val="006D0FC4"/>
    <w:rsid w:val="006D28F0"/>
    <w:rsid w:val="006D2D05"/>
    <w:rsid w:val="006E4BF7"/>
    <w:rsid w:val="006F7938"/>
    <w:rsid w:val="00705E5C"/>
    <w:rsid w:val="0071591B"/>
    <w:rsid w:val="00716495"/>
    <w:rsid w:val="00720149"/>
    <w:rsid w:val="00730A55"/>
    <w:rsid w:val="007339F7"/>
    <w:rsid w:val="00745A58"/>
    <w:rsid w:val="00747AC1"/>
    <w:rsid w:val="007730A5"/>
    <w:rsid w:val="00774D11"/>
    <w:rsid w:val="00790B93"/>
    <w:rsid w:val="007A3E42"/>
    <w:rsid w:val="007A6FB2"/>
    <w:rsid w:val="007C3F09"/>
    <w:rsid w:val="007D2E18"/>
    <w:rsid w:val="007D31D6"/>
    <w:rsid w:val="007D4662"/>
    <w:rsid w:val="007E207E"/>
    <w:rsid w:val="007F0111"/>
    <w:rsid w:val="007F1947"/>
    <w:rsid w:val="007F7685"/>
    <w:rsid w:val="00815B16"/>
    <w:rsid w:val="008209CD"/>
    <w:rsid w:val="008350E7"/>
    <w:rsid w:val="00867C80"/>
    <w:rsid w:val="00886CB5"/>
    <w:rsid w:val="00886CFF"/>
    <w:rsid w:val="008A41EF"/>
    <w:rsid w:val="008B21AF"/>
    <w:rsid w:val="008B72C6"/>
    <w:rsid w:val="008C0162"/>
    <w:rsid w:val="008C7836"/>
    <w:rsid w:val="008E421C"/>
    <w:rsid w:val="008F688A"/>
    <w:rsid w:val="00914D0D"/>
    <w:rsid w:val="0092309D"/>
    <w:rsid w:val="009300A5"/>
    <w:rsid w:val="00972389"/>
    <w:rsid w:val="00995BDA"/>
    <w:rsid w:val="009B4198"/>
    <w:rsid w:val="009E1DFA"/>
    <w:rsid w:val="009E4695"/>
    <w:rsid w:val="009F4EA5"/>
    <w:rsid w:val="00A06B32"/>
    <w:rsid w:val="00A12E98"/>
    <w:rsid w:val="00A21071"/>
    <w:rsid w:val="00A55146"/>
    <w:rsid w:val="00A63980"/>
    <w:rsid w:val="00A665C3"/>
    <w:rsid w:val="00A670D0"/>
    <w:rsid w:val="00A714F5"/>
    <w:rsid w:val="00A839C4"/>
    <w:rsid w:val="00A853DC"/>
    <w:rsid w:val="00A86DE7"/>
    <w:rsid w:val="00AF78C5"/>
    <w:rsid w:val="00AF7DAC"/>
    <w:rsid w:val="00B22C98"/>
    <w:rsid w:val="00B35111"/>
    <w:rsid w:val="00B541BF"/>
    <w:rsid w:val="00B552A9"/>
    <w:rsid w:val="00B60206"/>
    <w:rsid w:val="00B628F3"/>
    <w:rsid w:val="00B77758"/>
    <w:rsid w:val="00B81576"/>
    <w:rsid w:val="00B84B25"/>
    <w:rsid w:val="00B9465E"/>
    <w:rsid w:val="00BB097C"/>
    <w:rsid w:val="00BE5ADF"/>
    <w:rsid w:val="00BF0017"/>
    <w:rsid w:val="00BF7D46"/>
    <w:rsid w:val="00C02EA1"/>
    <w:rsid w:val="00C03C7E"/>
    <w:rsid w:val="00C111A1"/>
    <w:rsid w:val="00C1774A"/>
    <w:rsid w:val="00C40D94"/>
    <w:rsid w:val="00C50740"/>
    <w:rsid w:val="00C5176C"/>
    <w:rsid w:val="00C56F55"/>
    <w:rsid w:val="00C617BF"/>
    <w:rsid w:val="00C74480"/>
    <w:rsid w:val="00C758C8"/>
    <w:rsid w:val="00C96372"/>
    <w:rsid w:val="00CA12DB"/>
    <w:rsid w:val="00CA5F83"/>
    <w:rsid w:val="00CE4382"/>
    <w:rsid w:val="00D01C68"/>
    <w:rsid w:val="00D24336"/>
    <w:rsid w:val="00D2611C"/>
    <w:rsid w:val="00D31D44"/>
    <w:rsid w:val="00D529FA"/>
    <w:rsid w:val="00D61898"/>
    <w:rsid w:val="00D77FD9"/>
    <w:rsid w:val="00D8241B"/>
    <w:rsid w:val="00D86D0F"/>
    <w:rsid w:val="00D951D2"/>
    <w:rsid w:val="00DA3527"/>
    <w:rsid w:val="00DB0144"/>
    <w:rsid w:val="00DC2C7D"/>
    <w:rsid w:val="00DE6F4B"/>
    <w:rsid w:val="00DF4E02"/>
    <w:rsid w:val="00E01A32"/>
    <w:rsid w:val="00E14A7D"/>
    <w:rsid w:val="00E214D9"/>
    <w:rsid w:val="00E312AE"/>
    <w:rsid w:val="00E4480E"/>
    <w:rsid w:val="00E45B57"/>
    <w:rsid w:val="00E61A77"/>
    <w:rsid w:val="00E667E6"/>
    <w:rsid w:val="00E72118"/>
    <w:rsid w:val="00E739CF"/>
    <w:rsid w:val="00E82107"/>
    <w:rsid w:val="00E85702"/>
    <w:rsid w:val="00EB425F"/>
    <w:rsid w:val="00EB5613"/>
    <w:rsid w:val="00EB5A52"/>
    <w:rsid w:val="00EC7B5B"/>
    <w:rsid w:val="00EC7F22"/>
    <w:rsid w:val="00EF4398"/>
    <w:rsid w:val="00EF4602"/>
    <w:rsid w:val="00F013A1"/>
    <w:rsid w:val="00F01B97"/>
    <w:rsid w:val="00F11078"/>
    <w:rsid w:val="00F1447F"/>
    <w:rsid w:val="00F407F5"/>
    <w:rsid w:val="00F540B5"/>
    <w:rsid w:val="00F5649F"/>
    <w:rsid w:val="00F57D39"/>
    <w:rsid w:val="00FD1D91"/>
    <w:rsid w:val="00FD3BFD"/>
    <w:rsid w:val="00FF186C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0E5DF"/>
  <w15:chartTrackingRefBased/>
  <w15:docId w15:val="{3E87A096-5E2D-D14D-841A-DD2A4D3D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49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49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49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1649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1649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16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4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Gawhane</dc:creator>
  <cp:keywords/>
  <dc:description/>
  <cp:lastModifiedBy>Anna Gawhane</cp:lastModifiedBy>
  <cp:revision>2</cp:revision>
  <dcterms:created xsi:type="dcterms:W3CDTF">2026-06-22T16:54:00Z</dcterms:created>
  <dcterms:modified xsi:type="dcterms:W3CDTF">2026-06-22T16:54:00Z</dcterms:modified>
</cp:coreProperties>
</file>